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3"/>
        <w:tblW w:w="1106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51"/>
        <w:gridCol w:w="826"/>
        <w:gridCol w:w="19"/>
        <w:gridCol w:w="35"/>
        <w:gridCol w:w="1538"/>
        <w:gridCol w:w="114"/>
        <w:gridCol w:w="224"/>
        <w:gridCol w:w="981"/>
        <w:gridCol w:w="177"/>
        <w:gridCol w:w="1436"/>
        <w:gridCol w:w="10"/>
        <w:gridCol w:w="17"/>
        <w:gridCol w:w="8"/>
        <w:gridCol w:w="54"/>
        <w:gridCol w:w="27"/>
        <w:gridCol w:w="760"/>
        <w:gridCol w:w="714"/>
        <w:gridCol w:w="1418"/>
        <w:gridCol w:w="192"/>
        <w:gridCol w:w="74"/>
        <w:gridCol w:w="1291"/>
      </w:tblGrid>
      <w:tr w:rsidR="00C52622" w:rsidRPr="00583039" w:rsidTr="00612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6" w:type="dxa"/>
            <w:gridSpan w:val="21"/>
            <w:tcBorders>
              <w:top w:val="nil"/>
            </w:tcBorders>
          </w:tcPr>
          <w:p w:rsidR="009326BE" w:rsidRDefault="00C52622" w:rsidP="009326BE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  <w:r>
              <w:rPr>
                <w:sz w:val="52"/>
                <w:szCs w:val="52"/>
                <w:rtl/>
                <w:lang w:bidi="fa-IR"/>
              </w:rPr>
              <w:tab/>
            </w:r>
          </w:p>
          <w:p w:rsidR="009326BE" w:rsidRDefault="009326BE" w:rsidP="009326BE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</w:p>
          <w:p w:rsidR="009326BE" w:rsidRPr="009326BE" w:rsidRDefault="00C52622" w:rsidP="008470AE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7C2507"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 ترم اول نیمسال</w:t>
            </w:r>
            <w:r w:rsidR="008470AE">
              <w:rPr>
                <w:rFonts w:hint="cs"/>
                <w:sz w:val="36"/>
                <w:szCs w:val="36"/>
                <w:rtl/>
                <w:lang w:bidi="fa-IR"/>
              </w:rPr>
              <w:t xml:space="preserve">982 </w:t>
            </w:r>
          </w:p>
        </w:tc>
      </w:tr>
      <w:tr w:rsidR="00C214CE" w:rsidRPr="00583039" w:rsidTr="0061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gridSpan w:val="4"/>
          </w:tcPr>
          <w:p w:rsidR="00C52622" w:rsidRPr="00583039" w:rsidRDefault="00C52622" w:rsidP="00DE7E16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6" w:type="dxa"/>
            <w:gridSpan w:val="3"/>
          </w:tcPr>
          <w:p w:rsidR="00C52622" w:rsidRPr="00583039" w:rsidRDefault="00DE7E16" w:rsidP="00DE7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40/15-14</w:t>
            </w:r>
          </w:p>
        </w:tc>
        <w:tc>
          <w:tcPr>
            <w:tcW w:w="981" w:type="dxa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648" w:type="dxa"/>
            <w:gridSpan w:val="5"/>
          </w:tcPr>
          <w:p w:rsidR="00C52622" w:rsidRPr="00583039" w:rsidRDefault="00DE7E16" w:rsidP="00DE7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20/13-50/11</w:t>
            </w:r>
          </w:p>
        </w:tc>
        <w:tc>
          <w:tcPr>
            <w:tcW w:w="1555" w:type="dxa"/>
            <w:gridSpan w:val="4"/>
          </w:tcPr>
          <w:p w:rsidR="00C52622" w:rsidRPr="00583039" w:rsidRDefault="00C52622" w:rsidP="00DE7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11.</w:t>
            </w:r>
            <w:r w:rsidR="00DE7E16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-9.</w:t>
            </w:r>
            <w:r w:rsidR="00DE7E16"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684" w:type="dxa"/>
            <w:gridSpan w:val="3"/>
          </w:tcPr>
          <w:p w:rsidR="00C52622" w:rsidRPr="00583039" w:rsidRDefault="00C52622" w:rsidP="00DE7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9.</w:t>
            </w:r>
            <w:r w:rsidR="00DE7E16"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291" w:type="dxa"/>
          </w:tcPr>
          <w:p w:rsidR="00C52622" w:rsidRPr="00583039" w:rsidRDefault="00C52622" w:rsidP="009F0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0B56A1" w:rsidRPr="00426B3C" w:rsidTr="00612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gridSpan w:val="4"/>
          </w:tcPr>
          <w:p w:rsidR="000B56A1" w:rsidRPr="007F404D" w:rsidRDefault="000B56A1" w:rsidP="007D6010">
            <w:pPr>
              <w:rPr>
                <w:rFonts w:cs="B Nazani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76" w:type="dxa"/>
            <w:gridSpan w:val="3"/>
          </w:tcPr>
          <w:p w:rsidR="000B56A1" w:rsidRPr="00D832AD" w:rsidRDefault="008E371F" w:rsidP="007D60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u w:val="single"/>
                <w:rtl/>
                <w:lang w:bidi="fa-IR"/>
              </w:rPr>
            </w:pPr>
            <w:r w:rsidRPr="000D5819">
              <w:rPr>
                <w:rFonts w:cs="B Nazanin" w:hint="cs"/>
                <w:rtl/>
                <w:lang w:bidi="fa-IR"/>
              </w:rPr>
              <w:t>تربیت بدنی/هاشمی</w:t>
            </w:r>
          </w:p>
        </w:tc>
        <w:tc>
          <w:tcPr>
            <w:tcW w:w="981" w:type="dxa"/>
            <w:shd w:val="clear" w:color="auto" w:fill="948A54" w:themeFill="background2" w:themeFillShade="80"/>
          </w:tcPr>
          <w:p w:rsidR="000B56A1" w:rsidRPr="00D832AD" w:rsidRDefault="000B56A1" w:rsidP="0094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rtl/>
                <w:lang w:bidi="fa-IR"/>
              </w:rPr>
            </w:pPr>
          </w:p>
        </w:tc>
        <w:tc>
          <w:tcPr>
            <w:tcW w:w="1648" w:type="dxa"/>
            <w:gridSpan w:val="5"/>
          </w:tcPr>
          <w:p w:rsidR="000B56A1" w:rsidRPr="00D832AD" w:rsidRDefault="000B56A1" w:rsidP="006801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Nazanin" w:hint="cs"/>
                <w:u w:val="single"/>
                <w:rtl/>
                <w:lang w:bidi="fa-IR"/>
              </w:rPr>
              <w:t xml:space="preserve">آشنایی با معماری جهان / </w:t>
            </w:r>
            <w:r w:rsidR="00BE655B">
              <w:rPr>
                <w:rFonts w:cs="B Nazanin"/>
                <w:u w:val="single"/>
                <w:lang w:bidi="fa-IR"/>
              </w:rPr>
              <w:t>/</w:t>
            </w:r>
            <w:r w:rsidR="0068017B">
              <w:rPr>
                <w:rFonts w:cs="B Nazanin" w:hint="cs"/>
                <w:u w:val="single"/>
                <w:rtl/>
                <w:lang w:bidi="fa-IR"/>
              </w:rPr>
              <w:t>ریحانی تاش</w:t>
            </w:r>
          </w:p>
        </w:tc>
        <w:tc>
          <w:tcPr>
            <w:tcW w:w="3239" w:type="dxa"/>
            <w:gridSpan w:val="7"/>
          </w:tcPr>
          <w:p w:rsidR="000B56A1" w:rsidRPr="00D832AD" w:rsidRDefault="00975236" w:rsidP="008E37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 بیان معماری</w:t>
            </w:r>
            <w:r w:rsidR="000B56A1">
              <w:rPr>
                <w:rFonts w:cs="B Nazanin" w:hint="cs"/>
                <w:rtl/>
                <w:lang w:bidi="fa-IR"/>
              </w:rPr>
              <w:t>1</w:t>
            </w:r>
            <w:r w:rsidR="007A48A9">
              <w:rPr>
                <w:rFonts w:cs="B Nazanin"/>
                <w:lang w:bidi="fa-IR"/>
              </w:rPr>
              <w:t>/</w:t>
            </w:r>
            <w:r w:rsidR="007A48A9">
              <w:rPr>
                <w:rFonts w:cs="B Nazanin" w:hint="cs"/>
                <w:rtl/>
                <w:lang w:bidi="fa-IR"/>
              </w:rPr>
              <w:t>همدانی</w:t>
            </w:r>
            <w:r w:rsidR="008E0B11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1291" w:type="dxa"/>
          </w:tcPr>
          <w:p w:rsidR="000B56A1" w:rsidRPr="00426B3C" w:rsidRDefault="000B56A1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7D6010" w:rsidRPr="00426B3C" w:rsidTr="0061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</w:tcPr>
          <w:p w:rsidR="007D6010" w:rsidRPr="00D832AD" w:rsidRDefault="007D6010" w:rsidP="00A444F6">
            <w:pPr>
              <w:jc w:val="center"/>
              <w:rPr>
                <w:rFonts w:cs="B Nazanin"/>
                <w:b w:val="0"/>
                <w:bCs w:val="0"/>
              </w:rPr>
            </w:pPr>
          </w:p>
        </w:tc>
        <w:tc>
          <w:tcPr>
            <w:tcW w:w="1930" w:type="dxa"/>
            <w:gridSpan w:val="5"/>
          </w:tcPr>
          <w:p w:rsidR="007D6010" w:rsidRPr="00D832AD" w:rsidRDefault="008E371F" w:rsidP="008E371F">
            <w:pPr>
              <w:tabs>
                <w:tab w:val="left" w:pos="600"/>
                <w:tab w:val="center" w:pos="10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u w:val="single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 سپکتیو/دلایلی</w:t>
            </w:r>
          </w:p>
        </w:tc>
        <w:tc>
          <w:tcPr>
            <w:tcW w:w="981" w:type="dxa"/>
            <w:shd w:val="clear" w:color="auto" w:fill="948A54" w:themeFill="background2" w:themeFillShade="80"/>
          </w:tcPr>
          <w:p w:rsidR="007D6010" w:rsidRPr="00D832AD" w:rsidRDefault="007D6010" w:rsidP="00234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648" w:type="dxa"/>
            <w:gridSpan w:val="5"/>
          </w:tcPr>
          <w:p w:rsidR="007D6010" w:rsidRPr="00D832AD" w:rsidRDefault="008E371F" w:rsidP="007D6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پرسپکتیو/دلایلی</w:t>
            </w:r>
          </w:p>
        </w:tc>
        <w:tc>
          <w:tcPr>
            <w:tcW w:w="3239" w:type="dxa"/>
            <w:gridSpan w:val="7"/>
          </w:tcPr>
          <w:p w:rsidR="007D6010" w:rsidRPr="00D832AD" w:rsidRDefault="007D6010" w:rsidP="006D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کابرد نرم افزارهای ترسیمی در معماری1/باقری</w:t>
            </w:r>
          </w:p>
        </w:tc>
        <w:tc>
          <w:tcPr>
            <w:tcW w:w="1291" w:type="dxa"/>
          </w:tcPr>
          <w:p w:rsidR="007D6010" w:rsidRPr="00426B3C" w:rsidRDefault="007D6010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E371F" w:rsidRPr="00426B3C" w:rsidTr="00612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</w:tcPr>
          <w:p w:rsidR="008E371F" w:rsidRPr="000D5819" w:rsidRDefault="008E371F" w:rsidP="00BC2D3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gridSpan w:val="5"/>
          </w:tcPr>
          <w:p w:rsidR="008E371F" w:rsidRPr="00D832AD" w:rsidRDefault="008E371F" w:rsidP="008E37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مبانی نظری اسلام /زاهدی /</w:t>
            </w:r>
          </w:p>
        </w:tc>
        <w:tc>
          <w:tcPr>
            <w:tcW w:w="981" w:type="dxa"/>
            <w:shd w:val="clear" w:color="auto" w:fill="948A54" w:themeFill="background2" w:themeFillShade="80"/>
          </w:tcPr>
          <w:p w:rsidR="008E371F" w:rsidRPr="00F116AF" w:rsidRDefault="008E371F" w:rsidP="008F304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3" w:type="dxa"/>
            <w:gridSpan w:val="3"/>
          </w:tcPr>
          <w:p w:rsidR="008E371F" w:rsidRPr="00F116AF" w:rsidRDefault="008E371F" w:rsidP="008E0B11">
            <w:pPr>
              <w:tabs>
                <w:tab w:val="left" w:pos="1590"/>
                <w:tab w:val="center" w:pos="2538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>زبان عمومی/چکانی</w:t>
            </w:r>
            <w:r w:rsidRPr="00F116A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1580" w:type="dxa"/>
            <w:gridSpan w:val="6"/>
            <w:tcBorders>
              <w:tr2bl w:val="single" w:sz="4" w:space="0" w:color="auto"/>
            </w:tcBorders>
          </w:tcPr>
          <w:p w:rsidR="008E371F" w:rsidRPr="00F116AF" w:rsidRDefault="008E371F" w:rsidP="008E371F">
            <w:pPr>
              <w:tabs>
                <w:tab w:val="left" w:pos="1590"/>
                <w:tab w:val="center" w:pos="253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684" w:type="dxa"/>
            <w:gridSpan w:val="3"/>
          </w:tcPr>
          <w:p w:rsidR="008E371F" w:rsidRPr="00F116AF" w:rsidRDefault="007C5B51" w:rsidP="008E0B11">
            <w:pPr>
              <w:tabs>
                <w:tab w:val="left" w:pos="1590"/>
                <w:tab w:val="center" w:pos="2538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 مکانیک/ سخایی فر</w:t>
            </w:r>
          </w:p>
        </w:tc>
        <w:tc>
          <w:tcPr>
            <w:tcW w:w="1291" w:type="dxa"/>
          </w:tcPr>
          <w:p w:rsidR="008E371F" w:rsidRPr="00426B3C" w:rsidRDefault="008E371F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824048" w:rsidRPr="00426B3C" w:rsidTr="0061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</w:tcPr>
          <w:p w:rsidR="00824048" w:rsidRPr="00D832AD" w:rsidRDefault="00824048" w:rsidP="008F304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930" w:type="dxa"/>
            <w:gridSpan w:val="5"/>
          </w:tcPr>
          <w:p w:rsidR="00824048" w:rsidRPr="00D832AD" w:rsidRDefault="00824048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981" w:type="dxa"/>
            <w:shd w:val="clear" w:color="auto" w:fill="948A54" w:themeFill="background2" w:themeFillShade="80"/>
          </w:tcPr>
          <w:p w:rsidR="00824048" w:rsidRPr="00D832AD" w:rsidRDefault="00824048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887" w:type="dxa"/>
            <w:gridSpan w:val="12"/>
          </w:tcPr>
          <w:p w:rsidR="00824048" w:rsidRPr="00D832AD" w:rsidRDefault="00824048" w:rsidP="007C5B51">
            <w:pPr>
              <w:tabs>
                <w:tab w:val="left" w:pos="563"/>
                <w:tab w:val="center" w:pos="11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ترسیم فنی/فرازمند</w:t>
            </w:r>
          </w:p>
        </w:tc>
        <w:tc>
          <w:tcPr>
            <w:tcW w:w="1291" w:type="dxa"/>
          </w:tcPr>
          <w:p w:rsidR="00824048" w:rsidRPr="00426B3C" w:rsidRDefault="00824048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0B56A1" w:rsidRPr="00426B3C" w:rsidTr="00A9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gridSpan w:val="3"/>
          </w:tcPr>
          <w:p w:rsidR="000B56A1" w:rsidRPr="00426B3C" w:rsidRDefault="000B56A1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1" w:type="dxa"/>
            <w:gridSpan w:val="4"/>
          </w:tcPr>
          <w:p w:rsidR="000B56A1" w:rsidRPr="009326BE" w:rsidRDefault="000B56A1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dxa"/>
            <w:shd w:val="clear" w:color="auto" w:fill="948A54" w:themeFill="background2" w:themeFillShade="80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0B56A1" w:rsidRPr="00426B3C" w:rsidRDefault="000B56A1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74" w:type="dxa"/>
            <w:gridSpan w:val="10"/>
          </w:tcPr>
          <w:p w:rsidR="000B56A1" w:rsidRPr="006D1B7A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1" w:type="dxa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0B56A1" w:rsidRPr="00426B3C" w:rsidTr="0061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6" w:type="dxa"/>
            <w:gridSpan w:val="21"/>
          </w:tcPr>
          <w:p w:rsidR="000B56A1" w:rsidRPr="00426B3C" w:rsidRDefault="000B56A1" w:rsidP="001A2FCA">
            <w:pPr>
              <w:bidi/>
              <w:jc w:val="center"/>
              <w:rPr>
                <w:rFonts w:cs="B Nazanin"/>
                <w:b w:val="0"/>
                <w:bCs w:val="0"/>
                <w:sz w:val="32"/>
                <w:szCs w:val="32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ترم</w:t>
            </w:r>
            <w:r w:rsidR="008470AE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دوم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نیمسال </w:t>
            </w:r>
            <w:r w:rsidR="001A2FCA">
              <w:rPr>
                <w:rFonts w:cs="B Nazanin" w:hint="cs"/>
                <w:sz w:val="36"/>
                <w:szCs w:val="36"/>
                <w:rtl/>
                <w:lang w:bidi="fa-IR"/>
              </w:rPr>
              <w:t>982</w:t>
            </w:r>
          </w:p>
          <w:p w:rsidR="000B56A1" w:rsidRPr="00426B3C" w:rsidRDefault="000B56A1" w:rsidP="008F304C">
            <w:pPr>
              <w:jc w:val="center"/>
              <w:rPr>
                <w:rFonts w:cs="B Nazanin"/>
                <w:b w:val="0"/>
                <w:bCs w:val="0"/>
                <w:sz w:val="32"/>
                <w:szCs w:val="32"/>
              </w:rPr>
            </w:pPr>
          </w:p>
        </w:tc>
      </w:tr>
      <w:tr w:rsidR="000B56A1" w:rsidRPr="00426B3C" w:rsidTr="00612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</w:tcPr>
          <w:p w:rsidR="000B56A1" w:rsidRPr="00426B3C" w:rsidRDefault="000B56A1" w:rsidP="008F304C">
            <w:pPr>
              <w:rPr>
                <w:rFonts w:cs="B Nazanin"/>
                <w:b w:val="0"/>
                <w:bCs w:val="0"/>
                <w:u w:val="single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706" w:type="dxa"/>
            <w:gridSpan w:val="4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205" w:type="dxa"/>
            <w:gridSpan w:val="2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729" w:type="dxa"/>
            <w:gridSpan w:val="7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474" w:type="dxa"/>
            <w:gridSpan w:val="2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610" w:type="dxa"/>
            <w:gridSpan w:val="2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30/9-8</w:t>
            </w:r>
          </w:p>
        </w:tc>
        <w:tc>
          <w:tcPr>
            <w:tcW w:w="1365" w:type="dxa"/>
            <w:gridSpan w:val="2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2939D4" w:rsidRPr="00426B3C" w:rsidTr="0061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</w:tcPr>
          <w:p w:rsidR="002939D4" w:rsidRPr="00426B3C" w:rsidRDefault="002939D4" w:rsidP="008F304C">
            <w:pPr>
              <w:rPr>
                <w:rFonts w:cs="B Nazanin"/>
                <w:u w:val="single"/>
                <w:lang w:bidi="fa-IR"/>
              </w:rPr>
            </w:pPr>
          </w:p>
        </w:tc>
        <w:tc>
          <w:tcPr>
            <w:tcW w:w="1706" w:type="dxa"/>
            <w:gridSpan w:val="4"/>
            <w:tcBorders>
              <w:tr2bl w:val="single" w:sz="4" w:space="0" w:color="auto"/>
            </w:tcBorders>
          </w:tcPr>
          <w:p w:rsidR="002939D4" w:rsidRDefault="002939D4" w:rsidP="00A0600A">
            <w:pPr>
              <w:tabs>
                <w:tab w:val="left" w:pos="600"/>
                <w:tab w:val="center" w:pos="106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u w:val="single"/>
                <w:lang w:bidi="fa-IR"/>
              </w:rPr>
            </w:pPr>
          </w:p>
          <w:p w:rsidR="00A0600A" w:rsidRPr="00426B3C" w:rsidRDefault="00A0600A" w:rsidP="00A3709B">
            <w:pPr>
              <w:tabs>
                <w:tab w:val="left" w:pos="600"/>
                <w:tab w:val="center" w:pos="106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u w:val="single"/>
                <w:lang w:bidi="fa-IR"/>
              </w:rPr>
            </w:pPr>
          </w:p>
        </w:tc>
        <w:tc>
          <w:tcPr>
            <w:tcW w:w="1205" w:type="dxa"/>
            <w:gridSpan w:val="2"/>
            <w:shd w:val="clear" w:color="auto" w:fill="948A54" w:themeFill="background2" w:themeFillShade="80"/>
          </w:tcPr>
          <w:p w:rsidR="002939D4" w:rsidRPr="00426B3C" w:rsidRDefault="002939D4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4"/>
          </w:tcPr>
          <w:p w:rsidR="002939D4" w:rsidRPr="00A0600A" w:rsidRDefault="00A0600A" w:rsidP="00A37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A0600A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A370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عناصر و جزئیات/مرادیفام</w:t>
            </w:r>
          </w:p>
        </w:tc>
        <w:tc>
          <w:tcPr>
            <w:tcW w:w="3173" w:type="dxa"/>
            <w:gridSpan w:val="7"/>
          </w:tcPr>
          <w:p w:rsidR="002939D4" w:rsidRPr="00426B3C" w:rsidRDefault="00B01151" w:rsidP="007A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نقشه برداری /چکانی</w:t>
            </w:r>
            <w:r>
              <w:rPr>
                <w:rFonts w:cs="B Nazanin"/>
                <w:sz w:val="24"/>
                <w:szCs w:val="24"/>
                <w:u w:val="single"/>
                <w:lang w:bidi="fa-IR"/>
              </w:rPr>
              <w:t>/206</w:t>
            </w:r>
          </w:p>
        </w:tc>
        <w:tc>
          <w:tcPr>
            <w:tcW w:w="1365" w:type="dxa"/>
            <w:gridSpan w:val="2"/>
          </w:tcPr>
          <w:p w:rsidR="002939D4" w:rsidRPr="00426B3C" w:rsidRDefault="002939D4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3330D0" w:rsidRPr="00426B3C" w:rsidTr="00612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</w:tcPr>
          <w:p w:rsidR="003330D0" w:rsidRPr="00426B3C" w:rsidRDefault="003330D0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gridSpan w:val="4"/>
          </w:tcPr>
          <w:p w:rsidR="003330D0" w:rsidRPr="00426B3C" w:rsidRDefault="00D6377F" w:rsidP="00DF7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ولوه و برداشت/چکانی</w:t>
            </w:r>
          </w:p>
        </w:tc>
        <w:tc>
          <w:tcPr>
            <w:tcW w:w="1205" w:type="dxa"/>
            <w:gridSpan w:val="2"/>
            <w:shd w:val="clear" w:color="auto" w:fill="948A54" w:themeFill="background2" w:themeFillShade="80"/>
          </w:tcPr>
          <w:p w:rsidR="003330D0" w:rsidRPr="00426B3C" w:rsidRDefault="003330D0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0" w:type="dxa"/>
            <w:gridSpan w:val="4"/>
          </w:tcPr>
          <w:p w:rsidR="003330D0" w:rsidRPr="00426B3C" w:rsidRDefault="003330D0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تاسیسات مکانیکی  نور و صدا/*چکانی</w:t>
            </w:r>
          </w:p>
        </w:tc>
        <w:tc>
          <w:tcPr>
            <w:tcW w:w="3173" w:type="dxa"/>
            <w:gridSpan w:val="7"/>
          </w:tcPr>
          <w:p w:rsidR="003330D0" w:rsidRPr="00426B3C" w:rsidRDefault="00B01151" w:rsidP="00B01151">
            <w:pPr>
              <w:tabs>
                <w:tab w:val="left" w:pos="270"/>
                <w:tab w:val="center" w:pos="147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2</w:t>
            </w:r>
            <w:r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درک بیان معماری </w:t>
            </w:r>
            <w:r>
              <w:rPr>
                <w:rFonts w:cs="B Nazanin"/>
                <w:sz w:val="24"/>
                <w:szCs w:val="24"/>
                <w:u w:val="single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دلایلی</w:t>
            </w:r>
            <w:r>
              <w:rPr>
                <w:rFonts w:cs="B Nazanin"/>
                <w:sz w:val="24"/>
                <w:szCs w:val="24"/>
                <w:lang w:bidi="fa-IR"/>
              </w:rPr>
              <w:t>/101</w:t>
            </w:r>
          </w:p>
        </w:tc>
        <w:tc>
          <w:tcPr>
            <w:tcW w:w="1365" w:type="dxa"/>
            <w:gridSpan w:val="2"/>
          </w:tcPr>
          <w:p w:rsidR="003330D0" w:rsidRPr="00426B3C" w:rsidRDefault="003330D0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3709B" w:rsidRPr="00426B3C" w:rsidTr="0061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</w:tcPr>
          <w:p w:rsidR="00A3709B" w:rsidRPr="00426B3C" w:rsidRDefault="00A3709B" w:rsidP="008F304C">
            <w:pPr>
              <w:tabs>
                <w:tab w:val="center" w:pos="1103"/>
              </w:tabs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6" w:type="dxa"/>
            <w:gridSpan w:val="4"/>
            <w:tcBorders>
              <w:bottom w:val="single" w:sz="4" w:space="0" w:color="auto"/>
              <w:tr2bl w:val="single" w:sz="4" w:space="0" w:color="auto"/>
            </w:tcBorders>
          </w:tcPr>
          <w:p w:rsidR="00A3709B" w:rsidRPr="00426B3C" w:rsidRDefault="00A3709B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5" w:type="dxa"/>
            <w:gridSpan w:val="2"/>
            <w:shd w:val="clear" w:color="auto" w:fill="948A54" w:themeFill="background2" w:themeFillShade="80"/>
          </w:tcPr>
          <w:p w:rsidR="00A3709B" w:rsidRPr="00426B3C" w:rsidRDefault="00A3709B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dxa"/>
            <w:gridSpan w:val="4"/>
          </w:tcPr>
          <w:p w:rsidR="00A3709B" w:rsidRPr="00426B3C" w:rsidRDefault="00A3709B" w:rsidP="00A3709B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A0600A">
              <w:rPr>
                <w:rFonts w:cs="B Nazanin" w:hint="cs"/>
                <w:sz w:val="24"/>
                <w:szCs w:val="24"/>
                <w:rtl/>
                <w:lang w:bidi="fa-IR"/>
              </w:rPr>
              <w:t>شنایی با معماری اسلامی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/سرمستی</w:t>
            </w:r>
          </w:p>
        </w:tc>
        <w:tc>
          <w:tcPr>
            <w:tcW w:w="849" w:type="dxa"/>
            <w:gridSpan w:val="4"/>
          </w:tcPr>
          <w:p w:rsidR="00A3709B" w:rsidRPr="00426B3C" w:rsidRDefault="00A3709B" w:rsidP="00A3709B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24" w:type="dxa"/>
            <w:gridSpan w:val="3"/>
          </w:tcPr>
          <w:p w:rsidR="00A3709B" w:rsidRPr="00426B3C" w:rsidRDefault="00A3709B" w:rsidP="00186B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و ادبیات فارسی/مشترک درخشان کامپیوتر</w:t>
            </w:r>
          </w:p>
        </w:tc>
        <w:tc>
          <w:tcPr>
            <w:tcW w:w="1365" w:type="dxa"/>
            <w:gridSpan w:val="2"/>
          </w:tcPr>
          <w:p w:rsidR="00A3709B" w:rsidRPr="00426B3C" w:rsidRDefault="00A3709B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535ADD" w:rsidRPr="00426B3C" w:rsidTr="00612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  <w:tcBorders>
              <w:left w:val="single" w:sz="4" w:space="0" w:color="auto"/>
            </w:tcBorders>
          </w:tcPr>
          <w:p w:rsidR="00535ADD" w:rsidRPr="00426B3C" w:rsidRDefault="00535ADD" w:rsidP="008F304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</w:tcPr>
          <w:p w:rsidR="00535ADD" w:rsidRPr="00426B3C" w:rsidRDefault="00535ADD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5" w:type="dxa"/>
            <w:gridSpan w:val="2"/>
            <w:shd w:val="clear" w:color="auto" w:fill="948A54" w:themeFill="background2" w:themeFillShade="80"/>
          </w:tcPr>
          <w:p w:rsidR="00535ADD" w:rsidRPr="00426B3C" w:rsidRDefault="00535ADD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0" w:type="dxa"/>
            <w:gridSpan w:val="4"/>
          </w:tcPr>
          <w:p w:rsidR="00535ADD" w:rsidRPr="00426B3C" w:rsidRDefault="00535ADD" w:rsidP="00535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ریاضی عمومی/کتابچی </w:t>
            </w:r>
          </w:p>
        </w:tc>
        <w:tc>
          <w:tcPr>
            <w:tcW w:w="3173" w:type="dxa"/>
            <w:gridSpan w:val="7"/>
          </w:tcPr>
          <w:p w:rsidR="00535ADD" w:rsidRPr="00426B3C" w:rsidRDefault="001566E7" w:rsidP="001566E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مصالح شناسی ساختمان/مرادیفام</w:t>
            </w:r>
          </w:p>
        </w:tc>
        <w:tc>
          <w:tcPr>
            <w:tcW w:w="1365" w:type="dxa"/>
            <w:gridSpan w:val="2"/>
          </w:tcPr>
          <w:p w:rsidR="00535ADD" w:rsidRPr="00426B3C" w:rsidRDefault="00535ADD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0B56A1" w:rsidRPr="00426B3C" w:rsidTr="00A9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gridSpan w:val="3"/>
          </w:tcPr>
          <w:p w:rsidR="000B56A1" w:rsidRPr="00426B3C" w:rsidRDefault="000B56A1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0B56A1" w:rsidRPr="00426B3C" w:rsidRDefault="000B56A1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948A54" w:themeFill="background2" w:themeFillShade="80"/>
          </w:tcPr>
          <w:p w:rsidR="000B56A1" w:rsidRPr="00426B3C" w:rsidRDefault="000B56A1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0B56A1" w:rsidRPr="00426B3C" w:rsidRDefault="000B56A1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1" w:type="dxa"/>
            <w:gridSpan w:val="5"/>
          </w:tcPr>
          <w:p w:rsidR="000B56A1" w:rsidRPr="00426B3C" w:rsidRDefault="000B56A1" w:rsidP="00B41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5" w:type="dxa"/>
            <w:gridSpan w:val="2"/>
          </w:tcPr>
          <w:p w:rsidR="000B56A1" w:rsidRPr="00426B3C" w:rsidRDefault="000B56A1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0B56A1" w:rsidRPr="00426B3C" w:rsidTr="00612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6" w:type="dxa"/>
            <w:gridSpan w:val="21"/>
          </w:tcPr>
          <w:p w:rsidR="000B56A1" w:rsidRPr="00426B3C" w:rsidRDefault="000B56A1" w:rsidP="008F304C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0B56A1" w:rsidRPr="00426B3C" w:rsidRDefault="000B56A1" w:rsidP="001A2FCA">
            <w:pPr>
              <w:bidi/>
              <w:jc w:val="center"/>
              <w:rPr>
                <w:rFonts w:cs="B Nazanin"/>
                <w:sz w:val="32"/>
                <w:szCs w:val="32"/>
                <w:highlight w:val="red"/>
              </w:rPr>
            </w:pP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</w:p>
        </w:tc>
      </w:tr>
      <w:tr w:rsidR="000B56A1" w:rsidRPr="00426B3C" w:rsidTr="0061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6" w:type="dxa"/>
            <w:gridSpan w:val="21"/>
          </w:tcPr>
          <w:p w:rsidR="000B56A1" w:rsidRDefault="000B56A1" w:rsidP="008F304C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0B56A1" w:rsidRDefault="000B56A1" w:rsidP="008F304C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0B56A1" w:rsidRPr="00426B3C" w:rsidRDefault="000B56A1" w:rsidP="008F304C">
            <w:pPr>
              <w:rPr>
                <w:rFonts w:cs="B Nazanin"/>
                <w:sz w:val="36"/>
                <w:szCs w:val="36"/>
                <w:lang w:bidi="fa-IR"/>
              </w:rPr>
            </w:pPr>
          </w:p>
          <w:p w:rsidR="000B56A1" w:rsidRPr="00426B3C" w:rsidRDefault="000B56A1" w:rsidP="00F64B33">
            <w:pPr>
              <w:tabs>
                <w:tab w:val="left" w:pos="5197"/>
                <w:tab w:val="center" w:pos="5726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ترم </w:t>
            </w:r>
            <w:r w:rsidR="00F64B33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چهار 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ن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یمسال </w:t>
            </w:r>
            <w:r w:rsidR="00F64B33">
              <w:rPr>
                <w:rFonts w:cs="B Nazanin" w:hint="cs"/>
                <w:sz w:val="36"/>
                <w:szCs w:val="36"/>
                <w:rtl/>
                <w:lang w:bidi="fa-IR"/>
              </w:rPr>
              <w:t>982</w:t>
            </w:r>
          </w:p>
          <w:p w:rsidR="000B56A1" w:rsidRPr="00426B3C" w:rsidRDefault="000B56A1" w:rsidP="008F304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B56A1" w:rsidRPr="00426B3C" w:rsidTr="00A9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gridSpan w:val="3"/>
          </w:tcPr>
          <w:p w:rsidR="000B56A1" w:rsidRPr="00426B3C" w:rsidRDefault="000B56A1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573" w:type="dxa"/>
            <w:gridSpan w:val="2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496" w:type="dxa"/>
            <w:gridSpan w:val="4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463" w:type="dxa"/>
            <w:gridSpan w:val="3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563" w:type="dxa"/>
            <w:gridSpan w:val="5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418" w:type="dxa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557" w:type="dxa"/>
            <w:gridSpan w:val="3"/>
          </w:tcPr>
          <w:p w:rsidR="000B56A1" w:rsidRPr="00426B3C" w:rsidRDefault="000B56A1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F64B33" w:rsidRPr="00426B3C" w:rsidTr="00A9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gridSpan w:val="3"/>
          </w:tcPr>
          <w:p w:rsidR="00F64B33" w:rsidRPr="00426B3C" w:rsidRDefault="00F64B33" w:rsidP="001747D9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3" w:type="dxa"/>
            <w:gridSpan w:val="2"/>
            <w:tcBorders>
              <w:tr2bl w:val="single" w:sz="4" w:space="0" w:color="auto"/>
            </w:tcBorders>
          </w:tcPr>
          <w:p w:rsidR="00F64B33" w:rsidRPr="00426B3C" w:rsidRDefault="00F64B33" w:rsidP="00174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6" w:type="dxa"/>
            <w:gridSpan w:val="4"/>
            <w:shd w:val="clear" w:color="auto" w:fill="948A54" w:themeFill="background2" w:themeFillShade="80"/>
          </w:tcPr>
          <w:p w:rsidR="00F64B33" w:rsidRPr="00426B3C" w:rsidRDefault="00F64B33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444" w:type="dxa"/>
            <w:gridSpan w:val="9"/>
          </w:tcPr>
          <w:p w:rsidR="00F64B33" w:rsidRPr="006123C7" w:rsidRDefault="00F64B33" w:rsidP="00680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7" w:type="dxa"/>
            <w:gridSpan w:val="3"/>
          </w:tcPr>
          <w:p w:rsidR="00F64B33" w:rsidRPr="00426B3C" w:rsidRDefault="00F64B33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</w:tr>
      <w:tr w:rsidR="00BE655B" w:rsidRPr="00426B3C" w:rsidTr="00A9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BE655B" w:rsidRPr="00426B3C" w:rsidRDefault="00BE655B" w:rsidP="006B1DA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BE655B" w:rsidRPr="00426B3C" w:rsidRDefault="00BE655B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</w:rPr>
            </w:pPr>
          </w:p>
        </w:tc>
        <w:tc>
          <w:tcPr>
            <w:tcW w:w="1573" w:type="dxa"/>
            <w:gridSpan w:val="2"/>
          </w:tcPr>
          <w:p w:rsidR="00BE655B" w:rsidRPr="002F6593" w:rsidRDefault="00F64B33" w:rsidP="00003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>ایستایی 2/</w:t>
            </w:r>
            <w:r w:rsidR="0000358D"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  <w:t>/</w:t>
            </w:r>
            <w:r w:rsidR="0000358D"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>مرادیفام</w:t>
            </w:r>
          </w:p>
        </w:tc>
        <w:tc>
          <w:tcPr>
            <w:tcW w:w="1496" w:type="dxa"/>
            <w:gridSpan w:val="4"/>
            <w:shd w:val="clear" w:color="auto" w:fill="948A54" w:themeFill="background2" w:themeFillShade="80"/>
          </w:tcPr>
          <w:p w:rsidR="00BE655B" w:rsidRPr="002F6593" w:rsidRDefault="00BE655B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3" w:type="dxa"/>
            <w:gridSpan w:val="3"/>
            <w:tcBorders>
              <w:tr2bl w:val="single" w:sz="4" w:space="0" w:color="auto"/>
            </w:tcBorders>
          </w:tcPr>
          <w:p w:rsidR="00BE655B" w:rsidRPr="002F6593" w:rsidRDefault="00BE655B" w:rsidP="00BE65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81" w:type="dxa"/>
            <w:gridSpan w:val="6"/>
          </w:tcPr>
          <w:p w:rsidR="00BE655B" w:rsidRPr="002F6593" w:rsidRDefault="00BE655B" w:rsidP="000035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روستا/</w:t>
            </w:r>
            <w:r w:rsidR="000035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/مظاهری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1557" w:type="dxa"/>
            <w:gridSpan w:val="3"/>
          </w:tcPr>
          <w:p w:rsidR="00BE655B" w:rsidRPr="00426B3C" w:rsidRDefault="00BE655B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F64B33" w:rsidRPr="00426B3C" w:rsidTr="00A9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gridSpan w:val="3"/>
          </w:tcPr>
          <w:p w:rsidR="00F64B33" w:rsidRPr="00426B3C" w:rsidRDefault="00F64B33" w:rsidP="008F304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F64B33" w:rsidRPr="002F6593" w:rsidRDefault="00F64B33" w:rsidP="006C7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496" w:type="dxa"/>
            <w:gridSpan w:val="4"/>
            <w:shd w:val="clear" w:color="auto" w:fill="948A54" w:themeFill="background2" w:themeFillShade="80"/>
          </w:tcPr>
          <w:p w:rsidR="00F64B33" w:rsidRPr="00426B3C" w:rsidRDefault="00F64B33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gridSpan w:val="3"/>
          </w:tcPr>
          <w:p w:rsidR="00F64B33" w:rsidRPr="00426B3C" w:rsidRDefault="00A3709B" w:rsidP="00A3709B">
            <w:pPr>
              <w:tabs>
                <w:tab w:val="left" w:pos="376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A060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شنایی با معماری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/مشترک </w:t>
            </w:r>
            <w:r w:rsidRPr="00A0600A">
              <w:rPr>
                <w:rFonts w:cs="B Nazanin" w:hint="cs"/>
                <w:sz w:val="24"/>
                <w:szCs w:val="24"/>
                <w:rtl/>
                <w:lang w:bidi="fa-IR"/>
              </w:rPr>
              <w:t>اسلامی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/سرمستی</w:t>
            </w:r>
          </w:p>
        </w:tc>
        <w:tc>
          <w:tcPr>
            <w:tcW w:w="2981" w:type="dxa"/>
            <w:gridSpan w:val="6"/>
          </w:tcPr>
          <w:p w:rsidR="00F64B33" w:rsidRPr="00426B3C" w:rsidRDefault="00F64B33" w:rsidP="00F64B33">
            <w:pPr>
              <w:tabs>
                <w:tab w:val="left" w:pos="376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</w:t>
            </w:r>
            <w:r w:rsidR="00A37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مشترک مقدم</w:t>
            </w:r>
          </w:p>
        </w:tc>
        <w:tc>
          <w:tcPr>
            <w:tcW w:w="1557" w:type="dxa"/>
            <w:gridSpan w:val="3"/>
          </w:tcPr>
          <w:p w:rsidR="00F64B33" w:rsidRPr="00426B3C" w:rsidRDefault="00F64B33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BE655B" w:rsidRPr="00426B3C" w:rsidTr="00A9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gridSpan w:val="3"/>
          </w:tcPr>
          <w:p w:rsidR="00BE655B" w:rsidRPr="00426B3C" w:rsidRDefault="00BE655B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</w:tcPr>
          <w:p w:rsidR="00BE655B" w:rsidRPr="00426B3C" w:rsidRDefault="00BE655B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فنی ساختمان/همدانی</w:t>
            </w:r>
          </w:p>
        </w:tc>
        <w:tc>
          <w:tcPr>
            <w:tcW w:w="1496" w:type="dxa"/>
            <w:gridSpan w:val="4"/>
            <w:shd w:val="clear" w:color="auto" w:fill="948A54" w:themeFill="background2" w:themeFillShade="80"/>
          </w:tcPr>
          <w:p w:rsidR="00BE655B" w:rsidRPr="00426B3C" w:rsidRDefault="00BE655B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444" w:type="dxa"/>
            <w:gridSpan w:val="9"/>
          </w:tcPr>
          <w:p w:rsidR="00BE655B" w:rsidRPr="00426B3C" w:rsidRDefault="00BE655B" w:rsidP="00BE65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فنی ساختمان/همدانی</w:t>
            </w:r>
          </w:p>
        </w:tc>
        <w:tc>
          <w:tcPr>
            <w:tcW w:w="1557" w:type="dxa"/>
            <w:gridSpan w:val="3"/>
          </w:tcPr>
          <w:p w:rsidR="00BE655B" w:rsidRPr="00426B3C" w:rsidRDefault="00BE655B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68017B" w:rsidRPr="00426B3C" w:rsidTr="0068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gridSpan w:val="3"/>
          </w:tcPr>
          <w:p w:rsidR="0068017B" w:rsidRPr="00426B3C" w:rsidRDefault="0068017B" w:rsidP="008F304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r2bl w:val="single" w:sz="4" w:space="0" w:color="auto"/>
            </w:tcBorders>
          </w:tcPr>
          <w:p w:rsidR="0068017B" w:rsidRPr="00426B3C" w:rsidRDefault="0068017B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shd w:val="clear" w:color="auto" w:fill="948A54" w:themeFill="background2" w:themeFillShade="80"/>
          </w:tcPr>
          <w:p w:rsidR="0068017B" w:rsidRPr="00426B3C" w:rsidRDefault="0068017B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444" w:type="dxa"/>
            <w:gridSpan w:val="9"/>
          </w:tcPr>
          <w:p w:rsidR="0068017B" w:rsidRDefault="0068017B" w:rsidP="00680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/فرازمند /طراحی معماری 1/</w:t>
            </w:r>
          </w:p>
          <w:p w:rsidR="0068017B" w:rsidRPr="00426B3C" w:rsidRDefault="0068017B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  <w:gridSpan w:val="3"/>
          </w:tcPr>
          <w:p w:rsidR="0068017B" w:rsidRPr="00426B3C" w:rsidRDefault="0068017B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4F21DA" w:rsidRPr="00426B3C" w:rsidRDefault="004F21DA" w:rsidP="006D36BF">
      <w:pPr>
        <w:rPr>
          <w:rFonts w:cs="B Nazanin"/>
          <w:b/>
          <w:bCs/>
        </w:rPr>
      </w:pPr>
    </w:p>
    <w:p w:rsidR="00662472" w:rsidRPr="00426B3C" w:rsidRDefault="00662472">
      <w:pPr>
        <w:rPr>
          <w:rFonts w:cs="B Nazanin"/>
          <w:b/>
          <w:bCs/>
        </w:rPr>
      </w:pPr>
    </w:p>
    <w:sectPr w:rsidR="00662472" w:rsidRPr="00426B3C" w:rsidSect="0007305C">
      <w:pgSz w:w="12240" w:h="15840"/>
      <w:pgMar w:top="1440" w:right="1888" w:bottom="1440" w:left="153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4CED"/>
    <w:rsid w:val="0000358D"/>
    <w:rsid w:val="00003C75"/>
    <w:rsid w:val="00005F11"/>
    <w:rsid w:val="0000780C"/>
    <w:rsid w:val="00010C05"/>
    <w:rsid w:val="000113C6"/>
    <w:rsid w:val="000128A4"/>
    <w:rsid w:val="00023643"/>
    <w:rsid w:val="00023F2E"/>
    <w:rsid w:val="000278A1"/>
    <w:rsid w:val="00034185"/>
    <w:rsid w:val="000349BD"/>
    <w:rsid w:val="00036831"/>
    <w:rsid w:val="0003704C"/>
    <w:rsid w:val="00047BB8"/>
    <w:rsid w:val="00051678"/>
    <w:rsid w:val="00051A68"/>
    <w:rsid w:val="0005393E"/>
    <w:rsid w:val="00055E7C"/>
    <w:rsid w:val="000626C5"/>
    <w:rsid w:val="00064A78"/>
    <w:rsid w:val="00071DA2"/>
    <w:rsid w:val="0007305C"/>
    <w:rsid w:val="0007771A"/>
    <w:rsid w:val="00080B59"/>
    <w:rsid w:val="0008770F"/>
    <w:rsid w:val="00087EB4"/>
    <w:rsid w:val="0009581A"/>
    <w:rsid w:val="00095ACD"/>
    <w:rsid w:val="000A0ACF"/>
    <w:rsid w:val="000A1D1C"/>
    <w:rsid w:val="000B56A1"/>
    <w:rsid w:val="000C57D4"/>
    <w:rsid w:val="000C76EF"/>
    <w:rsid w:val="000C77E3"/>
    <w:rsid w:val="000D1B85"/>
    <w:rsid w:val="000D1EF9"/>
    <w:rsid w:val="000D50CB"/>
    <w:rsid w:val="000D5819"/>
    <w:rsid w:val="000D6401"/>
    <w:rsid w:val="000D777C"/>
    <w:rsid w:val="000E0C41"/>
    <w:rsid w:val="000E0E99"/>
    <w:rsid w:val="000E1DC1"/>
    <w:rsid w:val="000E68C4"/>
    <w:rsid w:val="000E7801"/>
    <w:rsid w:val="00100335"/>
    <w:rsid w:val="00104085"/>
    <w:rsid w:val="0010613E"/>
    <w:rsid w:val="00107090"/>
    <w:rsid w:val="00115565"/>
    <w:rsid w:val="001236AD"/>
    <w:rsid w:val="001243A9"/>
    <w:rsid w:val="001257E2"/>
    <w:rsid w:val="0012721C"/>
    <w:rsid w:val="001309FB"/>
    <w:rsid w:val="00135F57"/>
    <w:rsid w:val="0013795C"/>
    <w:rsid w:val="001431F2"/>
    <w:rsid w:val="00146E27"/>
    <w:rsid w:val="001534DB"/>
    <w:rsid w:val="001566E7"/>
    <w:rsid w:val="00160605"/>
    <w:rsid w:val="00162558"/>
    <w:rsid w:val="00162C64"/>
    <w:rsid w:val="00173E05"/>
    <w:rsid w:val="00174110"/>
    <w:rsid w:val="001747D9"/>
    <w:rsid w:val="00175A92"/>
    <w:rsid w:val="00176B50"/>
    <w:rsid w:val="00182DAF"/>
    <w:rsid w:val="001841C7"/>
    <w:rsid w:val="00184B5D"/>
    <w:rsid w:val="00186B45"/>
    <w:rsid w:val="0019047A"/>
    <w:rsid w:val="00196D00"/>
    <w:rsid w:val="001A128C"/>
    <w:rsid w:val="001A2D3E"/>
    <w:rsid w:val="001A2FCA"/>
    <w:rsid w:val="001A5C92"/>
    <w:rsid w:val="001A7C54"/>
    <w:rsid w:val="001C3EDB"/>
    <w:rsid w:val="001C6CF0"/>
    <w:rsid w:val="001E353E"/>
    <w:rsid w:val="001F7B4D"/>
    <w:rsid w:val="00203261"/>
    <w:rsid w:val="00206814"/>
    <w:rsid w:val="0020714C"/>
    <w:rsid w:val="002211DE"/>
    <w:rsid w:val="002254CA"/>
    <w:rsid w:val="00225B04"/>
    <w:rsid w:val="002308F9"/>
    <w:rsid w:val="0023314C"/>
    <w:rsid w:val="002342A1"/>
    <w:rsid w:val="0023451B"/>
    <w:rsid w:val="00234BD4"/>
    <w:rsid w:val="00236D5B"/>
    <w:rsid w:val="00241FC8"/>
    <w:rsid w:val="00242F63"/>
    <w:rsid w:val="00252F0D"/>
    <w:rsid w:val="0026013D"/>
    <w:rsid w:val="002664B7"/>
    <w:rsid w:val="00266998"/>
    <w:rsid w:val="00271B9D"/>
    <w:rsid w:val="002835A7"/>
    <w:rsid w:val="0028367F"/>
    <w:rsid w:val="00286A0C"/>
    <w:rsid w:val="002874BB"/>
    <w:rsid w:val="002939D4"/>
    <w:rsid w:val="00294F93"/>
    <w:rsid w:val="0029705D"/>
    <w:rsid w:val="00297BA9"/>
    <w:rsid w:val="002A086C"/>
    <w:rsid w:val="002A532C"/>
    <w:rsid w:val="002A64D9"/>
    <w:rsid w:val="002A777D"/>
    <w:rsid w:val="002B19EC"/>
    <w:rsid w:val="002B4FA5"/>
    <w:rsid w:val="002B674C"/>
    <w:rsid w:val="002C2C87"/>
    <w:rsid w:val="002D43EA"/>
    <w:rsid w:val="002D47F0"/>
    <w:rsid w:val="002D49BF"/>
    <w:rsid w:val="002D6BCF"/>
    <w:rsid w:val="002E43F4"/>
    <w:rsid w:val="002F0463"/>
    <w:rsid w:val="002F6593"/>
    <w:rsid w:val="00300FAB"/>
    <w:rsid w:val="0030478C"/>
    <w:rsid w:val="00305FC1"/>
    <w:rsid w:val="003134E9"/>
    <w:rsid w:val="00315FB6"/>
    <w:rsid w:val="00320E76"/>
    <w:rsid w:val="003267D0"/>
    <w:rsid w:val="00327B4D"/>
    <w:rsid w:val="00332D6D"/>
    <w:rsid w:val="003330D0"/>
    <w:rsid w:val="003336EE"/>
    <w:rsid w:val="00336056"/>
    <w:rsid w:val="00341033"/>
    <w:rsid w:val="003511B2"/>
    <w:rsid w:val="003538F9"/>
    <w:rsid w:val="00357141"/>
    <w:rsid w:val="00362942"/>
    <w:rsid w:val="003642A6"/>
    <w:rsid w:val="003719A3"/>
    <w:rsid w:val="00374BDE"/>
    <w:rsid w:val="0038240A"/>
    <w:rsid w:val="00385D5D"/>
    <w:rsid w:val="00387737"/>
    <w:rsid w:val="003959D9"/>
    <w:rsid w:val="003961F8"/>
    <w:rsid w:val="003969B5"/>
    <w:rsid w:val="00397399"/>
    <w:rsid w:val="003A06C5"/>
    <w:rsid w:val="003A3E44"/>
    <w:rsid w:val="003A5589"/>
    <w:rsid w:val="003A7E8A"/>
    <w:rsid w:val="003B3121"/>
    <w:rsid w:val="003C6E72"/>
    <w:rsid w:val="003D5A0C"/>
    <w:rsid w:val="003E437B"/>
    <w:rsid w:val="003E43DB"/>
    <w:rsid w:val="003E6CD5"/>
    <w:rsid w:val="003F0575"/>
    <w:rsid w:val="003F3ABC"/>
    <w:rsid w:val="003F559C"/>
    <w:rsid w:val="0040362C"/>
    <w:rsid w:val="00406342"/>
    <w:rsid w:val="00407BE9"/>
    <w:rsid w:val="00410A4D"/>
    <w:rsid w:val="00411365"/>
    <w:rsid w:val="00412B51"/>
    <w:rsid w:val="00414B0C"/>
    <w:rsid w:val="00426B3C"/>
    <w:rsid w:val="00430073"/>
    <w:rsid w:val="00430929"/>
    <w:rsid w:val="00432D0C"/>
    <w:rsid w:val="00437098"/>
    <w:rsid w:val="00437B2C"/>
    <w:rsid w:val="0044535F"/>
    <w:rsid w:val="004464AC"/>
    <w:rsid w:val="00447D81"/>
    <w:rsid w:val="00463B9A"/>
    <w:rsid w:val="0046442A"/>
    <w:rsid w:val="00467D7F"/>
    <w:rsid w:val="00473155"/>
    <w:rsid w:val="00473D6C"/>
    <w:rsid w:val="004836F2"/>
    <w:rsid w:val="00485082"/>
    <w:rsid w:val="00494CED"/>
    <w:rsid w:val="004A3D55"/>
    <w:rsid w:val="004B24C6"/>
    <w:rsid w:val="004B41F0"/>
    <w:rsid w:val="004B6869"/>
    <w:rsid w:val="004B706C"/>
    <w:rsid w:val="004C2945"/>
    <w:rsid w:val="004D2888"/>
    <w:rsid w:val="004E0665"/>
    <w:rsid w:val="004E3A51"/>
    <w:rsid w:val="004E7BCE"/>
    <w:rsid w:val="004F0E1B"/>
    <w:rsid w:val="004F21DA"/>
    <w:rsid w:val="004F3143"/>
    <w:rsid w:val="004F45E6"/>
    <w:rsid w:val="004F5436"/>
    <w:rsid w:val="004F5876"/>
    <w:rsid w:val="004F5F32"/>
    <w:rsid w:val="00512C91"/>
    <w:rsid w:val="00524C0B"/>
    <w:rsid w:val="00530228"/>
    <w:rsid w:val="00531AD4"/>
    <w:rsid w:val="00532CDA"/>
    <w:rsid w:val="00535ADD"/>
    <w:rsid w:val="00546997"/>
    <w:rsid w:val="00550208"/>
    <w:rsid w:val="00563D87"/>
    <w:rsid w:val="00566BB8"/>
    <w:rsid w:val="00566F7C"/>
    <w:rsid w:val="00572A29"/>
    <w:rsid w:val="00572DA8"/>
    <w:rsid w:val="00573C9C"/>
    <w:rsid w:val="00577A3D"/>
    <w:rsid w:val="00583039"/>
    <w:rsid w:val="005A37AC"/>
    <w:rsid w:val="005A6F1E"/>
    <w:rsid w:val="005B76D7"/>
    <w:rsid w:val="005E2163"/>
    <w:rsid w:val="005E349E"/>
    <w:rsid w:val="005E374F"/>
    <w:rsid w:val="005F3AFD"/>
    <w:rsid w:val="005F714C"/>
    <w:rsid w:val="005F77FC"/>
    <w:rsid w:val="006029B4"/>
    <w:rsid w:val="00606F34"/>
    <w:rsid w:val="00606FAA"/>
    <w:rsid w:val="006123C7"/>
    <w:rsid w:val="006126EB"/>
    <w:rsid w:val="00616D93"/>
    <w:rsid w:val="006222A7"/>
    <w:rsid w:val="006309ED"/>
    <w:rsid w:val="0063101D"/>
    <w:rsid w:val="006370D9"/>
    <w:rsid w:val="00637BBD"/>
    <w:rsid w:val="006421D7"/>
    <w:rsid w:val="0064544C"/>
    <w:rsid w:val="0065075B"/>
    <w:rsid w:val="00653993"/>
    <w:rsid w:val="00661224"/>
    <w:rsid w:val="00661547"/>
    <w:rsid w:val="006622E6"/>
    <w:rsid w:val="00662472"/>
    <w:rsid w:val="0068017B"/>
    <w:rsid w:val="00681345"/>
    <w:rsid w:val="00684DAA"/>
    <w:rsid w:val="006858E6"/>
    <w:rsid w:val="00695C5C"/>
    <w:rsid w:val="00697102"/>
    <w:rsid w:val="006A11CD"/>
    <w:rsid w:val="006A603C"/>
    <w:rsid w:val="006A68F4"/>
    <w:rsid w:val="006B1DAB"/>
    <w:rsid w:val="006B7595"/>
    <w:rsid w:val="006B769D"/>
    <w:rsid w:val="006C1AAE"/>
    <w:rsid w:val="006C6D51"/>
    <w:rsid w:val="006C74AE"/>
    <w:rsid w:val="006D17B6"/>
    <w:rsid w:val="006D1B7A"/>
    <w:rsid w:val="006D240A"/>
    <w:rsid w:val="006D27C9"/>
    <w:rsid w:val="006D2BFB"/>
    <w:rsid w:val="006D2EC0"/>
    <w:rsid w:val="006D36BF"/>
    <w:rsid w:val="006D4F13"/>
    <w:rsid w:val="006D7134"/>
    <w:rsid w:val="006E1A68"/>
    <w:rsid w:val="006E3C39"/>
    <w:rsid w:val="006E65AE"/>
    <w:rsid w:val="006E690C"/>
    <w:rsid w:val="006F2140"/>
    <w:rsid w:val="0070322B"/>
    <w:rsid w:val="00704661"/>
    <w:rsid w:val="00707A55"/>
    <w:rsid w:val="007121EC"/>
    <w:rsid w:val="00712EAF"/>
    <w:rsid w:val="007159D8"/>
    <w:rsid w:val="00717EC9"/>
    <w:rsid w:val="00722D10"/>
    <w:rsid w:val="00724B6D"/>
    <w:rsid w:val="00724F58"/>
    <w:rsid w:val="0072699D"/>
    <w:rsid w:val="00730153"/>
    <w:rsid w:val="00737BFA"/>
    <w:rsid w:val="00740449"/>
    <w:rsid w:val="007422FA"/>
    <w:rsid w:val="007427BA"/>
    <w:rsid w:val="0076279C"/>
    <w:rsid w:val="00767BCF"/>
    <w:rsid w:val="00787427"/>
    <w:rsid w:val="00787771"/>
    <w:rsid w:val="007959CD"/>
    <w:rsid w:val="00796597"/>
    <w:rsid w:val="007A0052"/>
    <w:rsid w:val="007A48A9"/>
    <w:rsid w:val="007B13F1"/>
    <w:rsid w:val="007B2FDF"/>
    <w:rsid w:val="007B434C"/>
    <w:rsid w:val="007C2507"/>
    <w:rsid w:val="007C319B"/>
    <w:rsid w:val="007C5B51"/>
    <w:rsid w:val="007D127D"/>
    <w:rsid w:val="007D15A6"/>
    <w:rsid w:val="007D2C4C"/>
    <w:rsid w:val="007D6010"/>
    <w:rsid w:val="007E0E48"/>
    <w:rsid w:val="007E0F9B"/>
    <w:rsid w:val="007E2027"/>
    <w:rsid w:val="007E53EE"/>
    <w:rsid w:val="007F0C48"/>
    <w:rsid w:val="007F1161"/>
    <w:rsid w:val="007F1963"/>
    <w:rsid w:val="007F20C9"/>
    <w:rsid w:val="007F404D"/>
    <w:rsid w:val="007F4EF6"/>
    <w:rsid w:val="00801961"/>
    <w:rsid w:val="008021C0"/>
    <w:rsid w:val="0080466A"/>
    <w:rsid w:val="00816784"/>
    <w:rsid w:val="008221D5"/>
    <w:rsid w:val="00824048"/>
    <w:rsid w:val="00824B0F"/>
    <w:rsid w:val="008470AE"/>
    <w:rsid w:val="00861C8C"/>
    <w:rsid w:val="0086799A"/>
    <w:rsid w:val="00873CFA"/>
    <w:rsid w:val="00880E12"/>
    <w:rsid w:val="00880ED5"/>
    <w:rsid w:val="008812FB"/>
    <w:rsid w:val="008853F9"/>
    <w:rsid w:val="00885C81"/>
    <w:rsid w:val="00890628"/>
    <w:rsid w:val="00892386"/>
    <w:rsid w:val="00897C33"/>
    <w:rsid w:val="008A2FB3"/>
    <w:rsid w:val="008A5C8E"/>
    <w:rsid w:val="008A72CE"/>
    <w:rsid w:val="008B12D1"/>
    <w:rsid w:val="008B7F06"/>
    <w:rsid w:val="008C188E"/>
    <w:rsid w:val="008C2A76"/>
    <w:rsid w:val="008C6934"/>
    <w:rsid w:val="008D7EF0"/>
    <w:rsid w:val="008E0B11"/>
    <w:rsid w:val="008E371F"/>
    <w:rsid w:val="008E4696"/>
    <w:rsid w:val="008F1B53"/>
    <w:rsid w:val="008F304C"/>
    <w:rsid w:val="008F7CF7"/>
    <w:rsid w:val="0090027F"/>
    <w:rsid w:val="00902B86"/>
    <w:rsid w:val="009044CE"/>
    <w:rsid w:val="00905FDA"/>
    <w:rsid w:val="00906326"/>
    <w:rsid w:val="009114D7"/>
    <w:rsid w:val="00915D26"/>
    <w:rsid w:val="009217A9"/>
    <w:rsid w:val="00922C8A"/>
    <w:rsid w:val="009239DD"/>
    <w:rsid w:val="00927B29"/>
    <w:rsid w:val="009326BE"/>
    <w:rsid w:val="00937765"/>
    <w:rsid w:val="00943191"/>
    <w:rsid w:val="00944E39"/>
    <w:rsid w:val="009473A3"/>
    <w:rsid w:val="009513A3"/>
    <w:rsid w:val="00953A4E"/>
    <w:rsid w:val="00956BEC"/>
    <w:rsid w:val="00975236"/>
    <w:rsid w:val="009759D5"/>
    <w:rsid w:val="00980184"/>
    <w:rsid w:val="0098233C"/>
    <w:rsid w:val="00983232"/>
    <w:rsid w:val="00987AD4"/>
    <w:rsid w:val="00987D36"/>
    <w:rsid w:val="009A1C3F"/>
    <w:rsid w:val="009A41F1"/>
    <w:rsid w:val="009B3F7C"/>
    <w:rsid w:val="009C0F15"/>
    <w:rsid w:val="009C77F4"/>
    <w:rsid w:val="009D20B0"/>
    <w:rsid w:val="009D34B5"/>
    <w:rsid w:val="009D3666"/>
    <w:rsid w:val="009D68C1"/>
    <w:rsid w:val="009E5D76"/>
    <w:rsid w:val="009F059C"/>
    <w:rsid w:val="009F159E"/>
    <w:rsid w:val="009F435F"/>
    <w:rsid w:val="009F584E"/>
    <w:rsid w:val="00A036B1"/>
    <w:rsid w:val="00A045E1"/>
    <w:rsid w:val="00A0600A"/>
    <w:rsid w:val="00A15E26"/>
    <w:rsid w:val="00A16189"/>
    <w:rsid w:val="00A35012"/>
    <w:rsid w:val="00A3709B"/>
    <w:rsid w:val="00A444F6"/>
    <w:rsid w:val="00A502E4"/>
    <w:rsid w:val="00A51187"/>
    <w:rsid w:val="00A53372"/>
    <w:rsid w:val="00A57CFD"/>
    <w:rsid w:val="00A652FE"/>
    <w:rsid w:val="00A65874"/>
    <w:rsid w:val="00A70394"/>
    <w:rsid w:val="00A708B4"/>
    <w:rsid w:val="00A7146F"/>
    <w:rsid w:val="00A71C0D"/>
    <w:rsid w:val="00A80FD8"/>
    <w:rsid w:val="00A86083"/>
    <w:rsid w:val="00A9045D"/>
    <w:rsid w:val="00A97929"/>
    <w:rsid w:val="00AA1B30"/>
    <w:rsid w:val="00AA331E"/>
    <w:rsid w:val="00AB0ADB"/>
    <w:rsid w:val="00AB1837"/>
    <w:rsid w:val="00AB507D"/>
    <w:rsid w:val="00AB5093"/>
    <w:rsid w:val="00AC31EA"/>
    <w:rsid w:val="00AC3DA8"/>
    <w:rsid w:val="00AC60AE"/>
    <w:rsid w:val="00AD5372"/>
    <w:rsid w:val="00AE0AF1"/>
    <w:rsid w:val="00AE2B09"/>
    <w:rsid w:val="00AE7149"/>
    <w:rsid w:val="00B01151"/>
    <w:rsid w:val="00B01F73"/>
    <w:rsid w:val="00B03BDD"/>
    <w:rsid w:val="00B10EB1"/>
    <w:rsid w:val="00B118F7"/>
    <w:rsid w:val="00B158A9"/>
    <w:rsid w:val="00B16DE7"/>
    <w:rsid w:val="00B22681"/>
    <w:rsid w:val="00B24324"/>
    <w:rsid w:val="00B3798D"/>
    <w:rsid w:val="00B419EF"/>
    <w:rsid w:val="00B41CE8"/>
    <w:rsid w:val="00B41CFD"/>
    <w:rsid w:val="00B4243B"/>
    <w:rsid w:val="00B430AA"/>
    <w:rsid w:val="00B46E2F"/>
    <w:rsid w:val="00B51DEB"/>
    <w:rsid w:val="00B558CF"/>
    <w:rsid w:val="00B5762D"/>
    <w:rsid w:val="00B737A5"/>
    <w:rsid w:val="00B737AC"/>
    <w:rsid w:val="00B7631C"/>
    <w:rsid w:val="00B8329F"/>
    <w:rsid w:val="00B86CD5"/>
    <w:rsid w:val="00B91468"/>
    <w:rsid w:val="00B92F07"/>
    <w:rsid w:val="00B952C1"/>
    <w:rsid w:val="00B96223"/>
    <w:rsid w:val="00B962B8"/>
    <w:rsid w:val="00B97114"/>
    <w:rsid w:val="00B9734A"/>
    <w:rsid w:val="00B97EA6"/>
    <w:rsid w:val="00BA4C41"/>
    <w:rsid w:val="00BA6AEC"/>
    <w:rsid w:val="00BB147C"/>
    <w:rsid w:val="00BB54F1"/>
    <w:rsid w:val="00BC12F9"/>
    <w:rsid w:val="00BC2D38"/>
    <w:rsid w:val="00BC37D5"/>
    <w:rsid w:val="00BD24D0"/>
    <w:rsid w:val="00BD2E07"/>
    <w:rsid w:val="00BD4EA4"/>
    <w:rsid w:val="00BD512A"/>
    <w:rsid w:val="00BD5418"/>
    <w:rsid w:val="00BE05DE"/>
    <w:rsid w:val="00BE0FF0"/>
    <w:rsid w:val="00BE388C"/>
    <w:rsid w:val="00BE4816"/>
    <w:rsid w:val="00BE655B"/>
    <w:rsid w:val="00BF3C93"/>
    <w:rsid w:val="00BF4DBF"/>
    <w:rsid w:val="00C07E13"/>
    <w:rsid w:val="00C142DC"/>
    <w:rsid w:val="00C15956"/>
    <w:rsid w:val="00C15B4E"/>
    <w:rsid w:val="00C205A1"/>
    <w:rsid w:val="00C214CE"/>
    <w:rsid w:val="00C2251E"/>
    <w:rsid w:val="00C33B1D"/>
    <w:rsid w:val="00C35E60"/>
    <w:rsid w:val="00C36035"/>
    <w:rsid w:val="00C36069"/>
    <w:rsid w:val="00C40BD5"/>
    <w:rsid w:val="00C4578F"/>
    <w:rsid w:val="00C478D7"/>
    <w:rsid w:val="00C51CA2"/>
    <w:rsid w:val="00C52622"/>
    <w:rsid w:val="00C541B4"/>
    <w:rsid w:val="00C57DF8"/>
    <w:rsid w:val="00C61670"/>
    <w:rsid w:val="00C62049"/>
    <w:rsid w:val="00C67A75"/>
    <w:rsid w:val="00C74EB1"/>
    <w:rsid w:val="00C74F1C"/>
    <w:rsid w:val="00C80164"/>
    <w:rsid w:val="00C823AD"/>
    <w:rsid w:val="00C85DE6"/>
    <w:rsid w:val="00CA4D8A"/>
    <w:rsid w:val="00CA559B"/>
    <w:rsid w:val="00CA7824"/>
    <w:rsid w:val="00CC133F"/>
    <w:rsid w:val="00CD3D76"/>
    <w:rsid w:val="00CD4AB9"/>
    <w:rsid w:val="00CD6AE9"/>
    <w:rsid w:val="00CD6E6F"/>
    <w:rsid w:val="00CE109B"/>
    <w:rsid w:val="00CE133D"/>
    <w:rsid w:val="00CE6476"/>
    <w:rsid w:val="00CF3FF7"/>
    <w:rsid w:val="00CF4F7C"/>
    <w:rsid w:val="00CF50F9"/>
    <w:rsid w:val="00D00B4A"/>
    <w:rsid w:val="00D02734"/>
    <w:rsid w:val="00D03AD4"/>
    <w:rsid w:val="00D108CF"/>
    <w:rsid w:val="00D15C83"/>
    <w:rsid w:val="00D1747B"/>
    <w:rsid w:val="00D21575"/>
    <w:rsid w:val="00D2406E"/>
    <w:rsid w:val="00D2542B"/>
    <w:rsid w:val="00D27916"/>
    <w:rsid w:val="00D303EC"/>
    <w:rsid w:val="00D30402"/>
    <w:rsid w:val="00D311D9"/>
    <w:rsid w:val="00D427FA"/>
    <w:rsid w:val="00D45676"/>
    <w:rsid w:val="00D45A93"/>
    <w:rsid w:val="00D461C4"/>
    <w:rsid w:val="00D46960"/>
    <w:rsid w:val="00D523C6"/>
    <w:rsid w:val="00D558C3"/>
    <w:rsid w:val="00D55EF3"/>
    <w:rsid w:val="00D6377F"/>
    <w:rsid w:val="00D728B2"/>
    <w:rsid w:val="00D830A8"/>
    <w:rsid w:val="00D832AD"/>
    <w:rsid w:val="00D8429C"/>
    <w:rsid w:val="00DA1F66"/>
    <w:rsid w:val="00DA365A"/>
    <w:rsid w:val="00DA52A3"/>
    <w:rsid w:val="00DA6328"/>
    <w:rsid w:val="00DB43CF"/>
    <w:rsid w:val="00DB5081"/>
    <w:rsid w:val="00DC1154"/>
    <w:rsid w:val="00DC1233"/>
    <w:rsid w:val="00DC1D94"/>
    <w:rsid w:val="00DC5F33"/>
    <w:rsid w:val="00DC6DF4"/>
    <w:rsid w:val="00DD01B0"/>
    <w:rsid w:val="00DD1C54"/>
    <w:rsid w:val="00DE02D9"/>
    <w:rsid w:val="00DE454E"/>
    <w:rsid w:val="00DE7E16"/>
    <w:rsid w:val="00DF17ED"/>
    <w:rsid w:val="00DF2377"/>
    <w:rsid w:val="00DF6212"/>
    <w:rsid w:val="00DF797C"/>
    <w:rsid w:val="00DF7F5D"/>
    <w:rsid w:val="00E12671"/>
    <w:rsid w:val="00E12D31"/>
    <w:rsid w:val="00E13FF7"/>
    <w:rsid w:val="00E16270"/>
    <w:rsid w:val="00E16602"/>
    <w:rsid w:val="00E3036E"/>
    <w:rsid w:val="00E30C69"/>
    <w:rsid w:val="00E315E8"/>
    <w:rsid w:val="00E33A92"/>
    <w:rsid w:val="00E36FBB"/>
    <w:rsid w:val="00E43F66"/>
    <w:rsid w:val="00E44965"/>
    <w:rsid w:val="00E5260C"/>
    <w:rsid w:val="00E56979"/>
    <w:rsid w:val="00E60060"/>
    <w:rsid w:val="00E60C3C"/>
    <w:rsid w:val="00E65354"/>
    <w:rsid w:val="00E6647E"/>
    <w:rsid w:val="00E70666"/>
    <w:rsid w:val="00E73E83"/>
    <w:rsid w:val="00E82010"/>
    <w:rsid w:val="00E8264A"/>
    <w:rsid w:val="00E96113"/>
    <w:rsid w:val="00EA0BDA"/>
    <w:rsid w:val="00EA76CB"/>
    <w:rsid w:val="00EB581F"/>
    <w:rsid w:val="00EC7748"/>
    <w:rsid w:val="00ED4DBE"/>
    <w:rsid w:val="00EE198C"/>
    <w:rsid w:val="00EE1E88"/>
    <w:rsid w:val="00EE256A"/>
    <w:rsid w:val="00EE5084"/>
    <w:rsid w:val="00EE667B"/>
    <w:rsid w:val="00F066DA"/>
    <w:rsid w:val="00F07BF8"/>
    <w:rsid w:val="00F1080A"/>
    <w:rsid w:val="00F116AF"/>
    <w:rsid w:val="00F11A19"/>
    <w:rsid w:val="00F1709B"/>
    <w:rsid w:val="00F232D4"/>
    <w:rsid w:val="00F30A33"/>
    <w:rsid w:val="00F34B0D"/>
    <w:rsid w:val="00F442A5"/>
    <w:rsid w:val="00F51601"/>
    <w:rsid w:val="00F5291A"/>
    <w:rsid w:val="00F53115"/>
    <w:rsid w:val="00F54893"/>
    <w:rsid w:val="00F550E3"/>
    <w:rsid w:val="00F57469"/>
    <w:rsid w:val="00F57AF3"/>
    <w:rsid w:val="00F64B33"/>
    <w:rsid w:val="00F65C32"/>
    <w:rsid w:val="00F70AE3"/>
    <w:rsid w:val="00F71470"/>
    <w:rsid w:val="00F73AF6"/>
    <w:rsid w:val="00F84CCD"/>
    <w:rsid w:val="00F8782A"/>
    <w:rsid w:val="00F978EB"/>
    <w:rsid w:val="00FA418A"/>
    <w:rsid w:val="00FA63C9"/>
    <w:rsid w:val="00FB2614"/>
    <w:rsid w:val="00FC050D"/>
    <w:rsid w:val="00FC2D9E"/>
    <w:rsid w:val="00FC4766"/>
    <w:rsid w:val="00FC641B"/>
    <w:rsid w:val="00FD580B"/>
    <w:rsid w:val="00FD6F31"/>
    <w:rsid w:val="00FE12E4"/>
    <w:rsid w:val="00FE3B66"/>
    <w:rsid w:val="00FE5087"/>
    <w:rsid w:val="00FE7075"/>
    <w:rsid w:val="00FF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C2BEAB-7EFB-4193-8502-574E638F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DA"/>
  </w:style>
  <w:style w:type="paragraph" w:styleId="Heading1">
    <w:name w:val="heading 1"/>
    <w:basedOn w:val="Normal"/>
    <w:next w:val="Normal"/>
    <w:link w:val="Heading1Char"/>
    <w:uiPriority w:val="9"/>
    <w:qFormat/>
    <w:rsid w:val="00AA1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B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3">
    <w:name w:val="Light Shading Accent 3"/>
    <w:basedOn w:val="TableNormal"/>
    <w:uiPriority w:val="60"/>
    <w:rsid w:val="00AA1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AA1B3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7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5DB0-E07C-49ED-A03A-C0DD43A4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</dc:creator>
  <cp:lastModifiedBy>navin</cp:lastModifiedBy>
  <cp:revision>58</cp:revision>
  <cp:lastPrinted>2020-01-07T06:31:00Z</cp:lastPrinted>
  <dcterms:created xsi:type="dcterms:W3CDTF">2019-09-21T04:20:00Z</dcterms:created>
  <dcterms:modified xsi:type="dcterms:W3CDTF">2020-02-03T07:32:00Z</dcterms:modified>
</cp:coreProperties>
</file>